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30" w:rsidRDefault="00E50895">
      <w:bookmarkStart w:id="0" w:name="_GoBack"/>
      <w:bookmarkEnd w:id="0"/>
      <w:r>
        <w:t>Jeffrey Austin</w:t>
      </w:r>
      <w:r w:rsidR="006E38E0">
        <w:t xml:space="preserve"> is </w:t>
      </w:r>
      <w:r>
        <w:t>the</w:t>
      </w:r>
      <w:r w:rsidR="006E38E0">
        <w:t xml:space="preserve"> Director of Government </w:t>
      </w:r>
      <w:r>
        <w:t xml:space="preserve">and External </w:t>
      </w:r>
      <w:r w:rsidR="006E38E0">
        <w:t xml:space="preserve">Affairs </w:t>
      </w:r>
      <w:r>
        <w:t>Consolidated</w:t>
      </w:r>
      <w:r w:rsidR="006E38E0">
        <w:t xml:space="preserve"> Communications. </w:t>
      </w:r>
      <w:r w:rsidR="005B0D14">
        <w:t xml:space="preserve">  </w:t>
      </w:r>
      <w:proofErr w:type="gramStart"/>
      <w:r w:rsidR="005B0D14">
        <w:t>Jeff</w:t>
      </w:r>
      <w:r>
        <w:t xml:space="preserve"> </w:t>
      </w:r>
      <w:r w:rsidR="006E38E0">
        <w:t xml:space="preserve"> has</w:t>
      </w:r>
      <w:proofErr w:type="gramEnd"/>
      <w:r w:rsidR="006E38E0">
        <w:t xml:space="preserve"> </w:t>
      </w:r>
      <w:r>
        <w:t xml:space="preserve">25 years in the industry working in a variety of positions at Consolidated and its predecessor companies in Vermont.  </w:t>
      </w:r>
      <w:r w:rsidR="006B0B70">
        <w:t xml:space="preserve">In his Government Affairs role, Jeff works closely with the VT Legislature and the Vermont Department of Public Service on all issues related to our industry.  </w:t>
      </w:r>
      <w:r>
        <w:t>Prior to his Government and</w:t>
      </w:r>
      <w:r w:rsidR="005B0D14">
        <w:t xml:space="preserve"> External Affairs role, Jeff managed the Vermont</w:t>
      </w:r>
      <w:r>
        <w:t xml:space="preserve"> </w:t>
      </w:r>
      <w:proofErr w:type="gramStart"/>
      <w:r>
        <w:t>Outside</w:t>
      </w:r>
      <w:proofErr w:type="gramEnd"/>
      <w:r>
        <w:t xml:space="preserve"> Plant</w:t>
      </w:r>
      <w:r w:rsidR="005B0D14">
        <w:t xml:space="preserve"> Engineering organization with a focus on pole management and practices along with collaboration with State Agencies and Electric Companies.  </w:t>
      </w:r>
    </w:p>
    <w:sectPr w:rsidR="002F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E0"/>
    <w:rsid w:val="00193C60"/>
    <w:rsid w:val="005B0D14"/>
    <w:rsid w:val="00600692"/>
    <w:rsid w:val="006B0B70"/>
    <w:rsid w:val="006E38E0"/>
    <w:rsid w:val="007202F0"/>
    <w:rsid w:val="008603B5"/>
    <w:rsid w:val="0094337E"/>
    <w:rsid w:val="00972DED"/>
    <w:rsid w:val="00DC3131"/>
    <w:rsid w:val="00DD282C"/>
    <w:rsid w:val="00E50895"/>
    <w:rsid w:val="00E90FE9"/>
    <w:rsid w:val="00F2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Sarah  (Portland, ME)</dc:creator>
  <cp:lastModifiedBy>Carol Hill</cp:lastModifiedBy>
  <cp:revision>2</cp:revision>
  <dcterms:created xsi:type="dcterms:W3CDTF">2019-01-08T16:50:00Z</dcterms:created>
  <dcterms:modified xsi:type="dcterms:W3CDTF">2019-01-08T16:50:00Z</dcterms:modified>
</cp:coreProperties>
</file>